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3" w:rsidRPr="00964B71" w:rsidRDefault="00195323" w:rsidP="00195323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A300E1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7591835" r:id="rId5"/>
        </w:pict>
      </w:r>
      <w:r w:rsidRPr="00A300E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195323" w:rsidRPr="00964B71" w:rsidRDefault="00195323" w:rsidP="00195323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95323" w:rsidRPr="00964B71" w:rsidRDefault="00195323" w:rsidP="00195323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95323" w:rsidRPr="00964B71" w:rsidRDefault="00195323" w:rsidP="00195323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95323" w:rsidRPr="00964B71" w:rsidRDefault="00195323" w:rsidP="00195323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195323" w:rsidRDefault="00195323" w:rsidP="0019532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95323" w:rsidRPr="00976BF7" w:rsidRDefault="00195323" w:rsidP="0019532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95323" w:rsidRPr="00964B71" w:rsidRDefault="00195323" w:rsidP="00195323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95323" w:rsidRDefault="00195323" w:rsidP="0019532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195323" w:rsidRPr="004C0718" w:rsidRDefault="00195323" w:rsidP="00195323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От </w:t>
      </w:r>
      <w:r w:rsidR="00D514D5">
        <w:rPr>
          <w:rFonts w:ascii="Arial" w:eastAsia="Times New Roman" w:hAnsi="Arial" w:cs="Arial"/>
          <w:b/>
          <w:sz w:val="24"/>
          <w:szCs w:val="24"/>
          <w:lang w:eastAsia="bg-BG"/>
        </w:rPr>
        <w:t>12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D514D5">
        <w:rPr>
          <w:rFonts w:ascii="Arial" w:eastAsia="Times New Roman" w:hAnsi="Arial" w:cs="Arial"/>
          <w:b/>
          <w:sz w:val="24"/>
          <w:szCs w:val="24"/>
          <w:lang w:eastAsia="bg-BG"/>
        </w:rPr>
        <w:t>07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D514D5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195323" w:rsidRDefault="00195323" w:rsidP="0019532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95323" w:rsidRPr="00964B71" w:rsidRDefault="00195323" w:rsidP="0019532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73C30" w:rsidRPr="00CB6A44" w:rsidRDefault="00893890" w:rsidP="00873C30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="00195323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="00D514D5">
        <w:rPr>
          <w:rFonts w:ascii="Arial" w:eastAsia="Times New Roman" w:hAnsi="Arial" w:cs="Arial"/>
          <w:sz w:val="24"/>
          <w:szCs w:val="24"/>
          <w:lang w:eastAsia="bg-BG"/>
        </w:rPr>
        <w:t>293</w:t>
      </w:r>
      <w:r w:rsidR="00195323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 w:rsidR="00D514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 w:rsidR="00195323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D514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06</w:t>
      </w:r>
      <w:r w:rsidR="00195323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 w:rsidR="0019532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D514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19532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</w:t>
      </w:r>
      <w:r w:rsidR="00195323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 w:rsidR="0019532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195323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 w:rsidR="0019532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873C30" w:rsidRPr="00873C30">
        <w:rPr>
          <w:rFonts w:ascii="Arial" w:eastAsia="Times New Roman" w:hAnsi="Arial" w:cs="Arial"/>
          <w:sz w:val="24"/>
          <w:szCs w:val="24"/>
          <w:lang w:eastAsia="bg-BG"/>
        </w:rPr>
        <w:t>одобрява</w:t>
      </w:r>
      <w:r w:rsidR="00873C30" w:rsidRPr="00CB6A4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73C30" w:rsidRPr="00CB6A44">
        <w:rPr>
          <w:rFonts w:ascii="Arial" w:hAnsi="Arial" w:cs="Arial"/>
          <w:bCs/>
          <w:sz w:val="24"/>
          <w:szCs w:val="24"/>
        </w:rPr>
        <w:t>пр</w:t>
      </w:r>
      <w:r w:rsidR="00873C30" w:rsidRPr="009937A0">
        <w:rPr>
          <w:rFonts w:ascii="Arial" w:hAnsi="Arial" w:cs="Arial"/>
          <w:bCs/>
          <w:sz w:val="24"/>
          <w:szCs w:val="24"/>
        </w:rPr>
        <w:t xml:space="preserve">оект за Подробен устройствен план – </w:t>
      </w:r>
      <w:proofErr w:type="spellStart"/>
      <w:r w:rsidR="00873C30" w:rsidRPr="009937A0">
        <w:rPr>
          <w:rFonts w:ascii="Arial" w:hAnsi="Arial" w:cs="Arial"/>
          <w:bCs/>
          <w:sz w:val="24"/>
          <w:szCs w:val="24"/>
        </w:rPr>
        <w:t>Устройствена</w:t>
      </w:r>
      <w:proofErr w:type="spellEnd"/>
      <w:r w:rsidR="00873C30" w:rsidRPr="009937A0">
        <w:rPr>
          <w:rFonts w:ascii="Arial" w:hAnsi="Arial" w:cs="Arial"/>
          <w:bCs/>
          <w:sz w:val="24"/>
          <w:szCs w:val="24"/>
        </w:rPr>
        <w:t xml:space="preserve"> план-схема за </w:t>
      </w:r>
      <w:r w:rsidR="00873C30" w:rsidRPr="00CF1677">
        <w:rPr>
          <w:rFonts w:ascii="Arial" w:hAnsi="Arial" w:cs="Arial"/>
          <w:bCs/>
          <w:sz w:val="24"/>
          <w:szCs w:val="24"/>
        </w:rPr>
        <w:t>обект</w:t>
      </w:r>
      <w:r w:rsidR="00873C30">
        <w:rPr>
          <w:rFonts w:ascii="Arial" w:hAnsi="Arial" w:cs="Arial"/>
          <w:bCs/>
          <w:sz w:val="24"/>
          <w:szCs w:val="24"/>
        </w:rPr>
        <w:t>:</w:t>
      </w:r>
      <w:r w:rsidR="00873C3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873C30" w:rsidRPr="006F1E3F"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="00873C30">
        <w:rPr>
          <w:rFonts w:ascii="Arial" w:eastAsia="Times New Roman" w:hAnsi="Arial" w:cs="Arial"/>
          <w:sz w:val="24"/>
          <w:szCs w:val="24"/>
          <w:lang w:eastAsia="bg-BG"/>
        </w:rPr>
        <w:t>Реконструкция на улична мрежа и съпътстваща инфраструктура в кв.</w:t>
      </w:r>
      <w:proofErr w:type="spellStart"/>
      <w:r w:rsidR="00873C30">
        <w:rPr>
          <w:rFonts w:ascii="Arial" w:eastAsia="Times New Roman" w:hAnsi="Arial" w:cs="Arial"/>
          <w:sz w:val="24"/>
          <w:szCs w:val="24"/>
          <w:lang w:eastAsia="bg-BG"/>
        </w:rPr>
        <w:t>Батанци</w:t>
      </w:r>
      <w:proofErr w:type="spellEnd"/>
      <w:r w:rsidR="00873C30">
        <w:rPr>
          <w:rFonts w:ascii="Arial" w:eastAsia="Times New Roman" w:hAnsi="Arial" w:cs="Arial"/>
          <w:sz w:val="24"/>
          <w:szCs w:val="24"/>
          <w:lang w:eastAsia="bg-BG"/>
        </w:rPr>
        <w:t>, гр.Мадан”</w:t>
      </w:r>
      <w:r w:rsidR="00873C30" w:rsidRPr="008356E3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="00873C30">
        <w:rPr>
          <w:rFonts w:ascii="Arial" w:eastAsia="Times New Roman" w:hAnsi="Arial" w:cs="Arial"/>
          <w:sz w:val="24"/>
          <w:szCs w:val="24"/>
          <w:lang w:eastAsia="bg-BG"/>
        </w:rPr>
        <w:t>, с обща дължина на трасето 1322,7 м.</w:t>
      </w:r>
    </w:p>
    <w:p w:rsidR="00CF6E77" w:rsidRPr="00213DE2" w:rsidRDefault="00CF6E77" w:rsidP="00CF6E77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>На основание чл.193, ал.6 от ЗУТ,</w:t>
      </w:r>
      <w:r w:rsidR="00213DE2">
        <w:rPr>
          <w:rFonts w:ascii="Arial" w:eastAsia="Times New Roman" w:hAnsi="Arial" w:cs="Arial"/>
          <w:sz w:val="24"/>
          <w:szCs w:val="24"/>
          <w:lang w:eastAsia="bg-BG"/>
        </w:rPr>
        <w:t xml:space="preserve"> Общински съвет-Мадан</w:t>
      </w:r>
      <w:r w:rsidR="00213DE2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213DE2">
        <w:rPr>
          <w:rFonts w:ascii="Arial" w:eastAsia="Times New Roman" w:hAnsi="Arial" w:cs="Arial"/>
          <w:sz w:val="24"/>
          <w:szCs w:val="24"/>
          <w:lang w:eastAsia="bg-BG"/>
        </w:rPr>
        <w:t>разрешава прокарване на техническа инфраструктура през:</w:t>
      </w:r>
    </w:p>
    <w:p w:rsidR="00CF6E77" w:rsidRDefault="00CF6E77" w:rsidP="00CF6E7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-ПИ с идентификатор 46045.502.545 – вид на територията: Урбанизирана; с начин на трайно ползване/НТП/: за второстепенна улица;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публична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318,00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обекта 2862,00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 xml:space="preserve">.; </w:t>
      </w:r>
    </w:p>
    <w:p w:rsidR="00CF6E77" w:rsidRDefault="00CF6E77" w:rsidP="00CF6E7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-ПИ с идентификатор 46045.502.544 – вид на територията: Урбанизирана; с начин на трайно ползване/НТП/: за второстепенна улица;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публична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855,00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обекта 7695,00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 xml:space="preserve">.; </w:t>
      </w:r>
    </w:p>
    <w:p w:rsidR="00CF6E77" w:rsidRDefault="00CF6E77" w:rsidP="00CF6E7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-ПИ с идентификатор 46045.502.545 – вид на територията: Урбанизирана; с начин на трайно ползване/НТП/: за второстепенна улица;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публична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98,00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обекта 98,00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 xml:space="preserve">.; </w:t>
      </w:r>
    </w:p>
    <w:p w:rsidR="00CF6E77" w:rsidRDefault="00CF6E77" w:rsidP="00CF6E7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-ПИ с идентификатор 46045.502.168 – вид на територията: Урбанизирана; с начин на трайно ползване/НТП/: за друг вид озеленени площи;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частна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20,00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обекта 20,00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 xml:space="preserve">.; </w:t>
      </w:r>
    </w:p>
    <w:p w:rsidR="00CF6E77" w:rsidRPr="00BD321A" w:rsidRDefault="00CF6E77" w:rsidP="00CF6E7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321A">
        <w:rPr>
          <w:rFonts w:ascii="Arial" w:hAnsi="Arial" w:cs="Arial"/>
          <w:sz w:val="24"/>
          <w:szCs w:val="24"/>
        </w:rPr>
        <w:t xml:space="preserve">-ПИ с идентификатор 46045.502.545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/шахта 2х2 площ с ограничения в ползването заета от обекта 4,00 кв.м./; </w:t>
      </w:r>
    </w:p>
    <w:p w:rsidR="00CF6E77" w:rsidRPr="00AC5284" w:rsidRDefault="00CF6E77" w:rsidP="00CF6E7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5284">
        <w:rPr>
          <w:rFonts w:ascii="Arial" w:hAnsi="Arial" w:cs="Arial"/>
          <w:sz w:val="24"/>
          <w:szCs w:val="24"/>
        </w:rPr>
        <w:t xml:space="preserve">-ПИ с идентификатор 46045.502.544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/шахта 2х2 площ с ограничения в ползването заета от обекта 4,00 кв.м./; </w:t>
      </w:r>
    </w:p>
    <w:p w:rsidR="00CF6E77" w:rsidRPr="00AC5284" w:rsidRDefault="00CF6E77" w:rsidP="00CF6E7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C5284">
        <w:rPr>
          <w:rFonts w:ascii="Arial" w:hAnsi="Arial" w:cs="Arial"/>
          <w:sz w:val="24"/>
          <w:szCs w:val="24"/>
        </w:rPr>
        <w:tab/>
        <w:t>-ПИ с идентификатор 46045.502.168 – вид на територията: Урбанизирана; с начин на трайно ползване/НТП/: за друг вид озеленени площи; вид собственост: Общинска-частна; собственост на Община Мадан;  /МПСОВ площ с ограничения в ползването заета от обекта 4,00 кв.м./.</w:t>
      </w:r>
    </w:p>
    <w:p w:rsidR="00195323" w:rsidRPr="005850C0" w:rsidRDefault="00195323" w:rsidP="00195323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 w:rsidR="00BC1F3B">
        <w:rPr>
          <w:rFonts w:ascii="Arial" w:eastAsia="Times New Roman" w:hAnsi="Arial" w:cs="Arial"/>
          <w:sz w:val="24"/>
          <w:szCs w:val="24"/>
          <w:lang w:eastAsia="bg-BG"/>
        </w:rPr>
        <w:t xml:space="preserve">план-схемата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се намират в стая №115, ет.1 на Общинска администрация-гр.Мадан и може да се прегледат от заинтересуваните всеки работен ден.</w:t>
      </w:r>
    </w:p>
    <w:p w:rsidR="00195323" w:rsidRDefault="00195323" w:rsidP="00195323"/>
    <w:p w:rsidR="00195323" w:rsidRDefault="00195323" w:rsidP="00195323"/>
    <w:p w:rsidR="00941F6E" w:rsidRDefault="00941F6E"/>
    <w:sectPr w:rsidR="00941F6E" w:rsidSect="00874244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323"/>
    <w:rsid w:val="00195323"/>
    <w:rsid w:val="00213DE2"/>
    <w:rsid w:val="00223CEA"/>
    <w:rsid w:val="007A0F59"/>
    <w:rsid w:val="00836292"/>
    <w:rsid w:val="00873C30"/>
    <w:rsid w:val="00874244"/>
    <w:rsid w:val="00876CBA"/>
    <w:rsid w:val="00893890"/>
    <w:rsid w:val="008E7E3D"/>
    <w:rsid w:val="00941F6E"/>
    <w:rsid w:val="00A417E2"/>
    <w:rsid w:val="00BC1F3B"/>
    <w:rsid w:val="00C00411"/>
    <w:rsid w:val="00CF6E77"/>
    <w:rsid w:val="00D514D5"/>
    <w:rsid w:val="00E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23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12</cp:revision>
  <dcterms:created xsi:type="dcterms:W3CDTF">2021-07-12T07:32:00Z</dcterms:created>
  <dcterms:modified xsi:type="dcterms:W3CDTF">2021-07-12T07:44:00Z</dcterms:modified>
</cp:coreProperties>
</file>